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B6" w14:textId="77777777" w:rsidR="006C225A" w:rsidRDefault="00313E0C" w:rsidP="00313E0C">
      <w:pPr>
        <w:spacing w:after="0"/>
        <w:ind w:firstLine="709"/>
        <w:jc w:val="center"/>
      </w:pPr>
      <w:r>
        <w:t xml:space="preserve">СПИСОК ПЕДАГОГИЧЕСКИХ РАБОТНИКОВ </w:t>
      </w:r>
    </w:p>
    <w:p w14:paraId="253643AA" w14:textId="0313A676" w:rsidR="00F12C76" w:rsidRDefault="00E45104" w:rsidP="00313E0C">
      <w:pPr>
        <w:spacing w:after="0"/>
        <w:ind w:firstLine="709"/>
        <w:jc w:val="center"/>
      </w:pPr>
      <w:r>
        <w:t xml:space="preserve">МКОУ </w:t>
      </w:r>
      <w:r w:rsidR="00313E0C">
        <w:t xml:space="preserve"> ПУДИНСКАЯ СОШ</w:t>
      </w:r>
    </w:p>
    <w:p w14:paraId="0CB4F787" w14:textId="1588A04E" w:rsidR="00E45104" w:rsidRDefault="00E45104" w:rsidP="006C0B77">
      <w:pPr>
        <w:spacing w:after="0"/>
        <w:ind w:firstLine="709"/>
        <w:jc w:val="both"/>
      </w:pPr>
    </w:p>
    <w:tbl>
      <w:tblPr>
        <w:tblStyle w:val="a3"/>
        <w:tblW w:w="15876" w:type="dxa"/>
        <w:jc w:val="center"/>
        <w:tblLook w:val="04A0" w:firstRow="1" w:lastRow="0" w:firstColumn="1" w:lastColumn="0" w:noHBand="0" w:noVBand="1"/>
      </w:tblPr>
      <w:tblGrid>
        <w:gridCol w:w="1349"/>
        <w:gridCol w:w="1539"/>
        <w:gridCol w:w="1906"/>
        <w:gridCol w:w="1978"/>
        <w:gridCol w:w="1511"/>
        <w:gridCol w:w="1828"/>
        <w:gridCol w:w="1796"/>
        <w:gridCol w:w="3969"/>
      </w:tblGrid>
      <w:tr w:rsidR="00E45104" w14:paraId="12FF352D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DD6727" w14:textId="4350B3B3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ФИО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AFB49" w14:textId="0A0AA9FB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172199" w14:textId="5627AE64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0AAA6" w14:textId="4B5A129C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4F6166" w14:textId="5988D42B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583749" w14:textId="71406C3B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Общий стаж работы/педагогический стаж/</w:t>
            </w:r>
            <w:proofErr w:type="gramStart"/>
            <w:r w:rsidRPr="00F50EE3">
              <w:rPr>
                <w:rFonts w:cs="Times New Roman"/>
                <w:sz w:val="16"/>
                <w:szCs w:val="16"/>
              </w:rPr>
              <w:t>в</w:t>
            </w:r>
            <w:proofErr w:type="gramEnd"/>
            <w:r w:rsidRPr="00F50EE3">
              <w:rPr>
                <w:rFonts w:cs="Times New Roman"/>
                <w:sz w:val="16"/>
                <w:szCs w:val="16"/>
              </w:rPr>
              <w:t xml:space="preserve"> данной ОО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94DABF6" w14:textId="4F8501E1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Наименование Общеобразовательной программы (общеобразовательных программ)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AB7F0" w14:textId="3CA5E4B0" w:rsidR="00E45104" w:rsidRDefault="00E45104" w:rsidP="00E45104">
            <w:pPr>
              <w:jc w:val="both"/>
            </w:pPr>
            <w:r w:rsidRPr="00F50EE3">
              <w:rPr>
                <w:rFonts w:cs="Times New Roman"/>
                <w:sz w:val="16"/>
                <w:szCs w:val="16"/>
              </w:rPr>
              <w:t>курсы повышения квалификации</w:t>
            </w:r>
          </w:p>
        </w:tc>
      </w:tr>
      <w:tr w:rsidR="00E45104" w:rsidRPr="00E45104" w14:paraId="2998FF18" w14:textId="77777777" w:rsidTr="007D665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7C1A8" w14:textId="4343068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45104">
              <w:rPr>
                <w:rFonts w:cs="Times New Roman"/>
                <w:sz w:val="16"/>
                <w:szCs w:val="16"/>
              </w:rPr>
              <w:t>Макринский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D40B8" w14:textId="7D5D898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директор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F7B08D" w14:textId="793848AD" w:rsidR="00622D80" w:rsidRDefault="00622D80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Физика (7,8,9,10,11)</w:t>
            </w:r>
          </w:p>
          <w:p w14:paraId="087129BB" w14:textId="590B137E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информатика (5,6,7,8,9,10,11)</w:t>
            </w:r>
          </w:p>
          <w:p w14:paraId="785A94D1" w14:textId="1B80664A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математика (</w:t>
            </w:r>
            <w:r w:rsidR="00622D80">
              <w:rPr>
                <w:color w:val="auto"/>
                <w:sz w:val="16"/>
                <w:szCs w:val="16"/>
              </w:rPr>
              <w:t>5</w:t>
            </w:r>
            <w:r w:rsidRPr="00E45104">
              <w:rPr>
                <w:color w:val="auto"/>
                <w:sz w:val="16"/>
                <w:szCs w:val="16"/>
              </w:rPr>
              <w:t>)</w:t>
            </w:r>
          </w:p>
          <w:p w14:paraId="460C045F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астрономия</w:t>
            </w:r>
          </w:p>
          <w:p w14:paraId="56108076" w14:textId="7F040A46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факультатив</w:t>
            </w:r>
            <w:r w:rsidR="00622D80">
              <w:rPr>
                <w:color w:val="auto"/>
                <w:sz w:val="16"/>
                <w:szCs w:val="16"/>
              </w:rPr>
              <w:t xml:space="preserve"> (10)</w:t>
            </w:r>
          </w:p>
          <w:p w14:paraId="3868A1E5" w14:textId="7414DE1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D05F9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Среднее профессиональное. Томский техникум информационных технологий. Специальность «информационные системы»</w:t>
            </w:r>
          </w:p>
          <w:p w14:paraId="211799DF" w14:textId="7D6AE49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Квалификация «Техник по информационным системам».2019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76C506" w14:textId="08D06B7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135D1" w14:textId="3E47E3CD" w:rsidR="00E45104" w:rsidRPr="00E45104" w:rsidRDefault="00BC79D1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/</w:t>
            </w:r>
            <w:r w:rsidR="00531CC5">
              <w:rPr>
                <w:rFonts w:cs="Times New Roman"/>
                <w:sz w:val="16"/>
                <w:szCs w:val="16"/>
              </w:rPr>
              <w:t>9</w:t>
            </w:r>
            <w:r>
              <w:rPr>
                <w:rFonts w:cs="Times New Roman"/>
                <w:sz w:val="16"/>
                <w:szCs w:val="16"/>
              </w:rPr>
              <w:t>/1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FB1E4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662A8D6E" w14:textId="6A68651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7A2C0" w14:textId="010C95B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25EB7685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ТОИПКРО «Управленческие аспекты реализации цифровой образовательной среды в школе»,2020</w:t>
            </w:r>
          </w:p>
          <w:p w14:paraId="552E8CD4" w14:textId="5AD8D9F5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ТОИПКРО</w:t>
            </w:r>
            <w:r w:rsidR="003A7CB1">
              <w:rPr>
                <w:color w:val="auto"/>
                <w:sz w:val="16"/>
                <w:szCs w:val="16"/>
              </w:rPr>
              <w:t xml:space="preserve"> </w:t>
            </w:r>
            <w:r w:rsidRPr="00E45104">
              <w:rPr>
                <w:color w:val="auto"/>
                <w:sz w:val="16"/>
                <w:szCs w:val="16"/>
              </w:rPr>
              <w:t>«Изменение в системе общего образования»,2021</w:t>
            </w:r>
          </w:p>
          <w:p w14:paraId="75DD89EA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«Государственное и муниципальное управление»,2022</w:t>
            </w:r>
          </w:p>
          <w:p w14:paraId="683219FF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«Использование современного учебного оборудования в центрах образования естественно-научной  и 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технологической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 xml:space="preserve"> направленностей «Точка роста»,2022</w:t>
            </w:r>
          </w:p>
          <w:p w14:paraId="651C4D30" w14:textId="2D9F2529" w:rsidR="000168C0" w:rsidRDefault="00B519DC" w:rsidP="000168C0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УЦ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="000168C0" w:rsidRPr="000168C0">
              <w:rPr>
                <w:bCs/>
                <w:color w:val="000000"/>
                <w:sz w:val="20"/>
                <w:szCs w:val="20"/>
              </w:rPr>
              <w:t xml:space="preserve">Содержание и применение обновленного ФГОС основного общего образования, утверждённого приказом </w:t>
            </w:r>
            <w:proofErr w:type="spellStart"/>
            <w:r w:rsidR="000168C0" w:rsidRPr="000168C0">
              <w:rPr>
                <w:bCs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="000168C0" w:rsidRPr="000168C0">
              <w:rPr>
                <w:bCs/>
                <w:color w:val="000000"/>
                <w:sz w:val="20"/>
                <w:szCs w:val="20"/>
              </w:rPr>
              <w:t xml:space="preserve"> России №287 от 31 мая 2021 года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="000168C0" w:rsidRPr="000168C0">
              <w:rPr>
                <w:color w:val="000000"/>
                <w:sz w:val="20"/>
                <w:szCs w:val="20"/>
              </w:rPr>
              <w:t xml:space="preserve"> </w:t>
            </w:r>
            <w:r w:rsidR="000168C0">
              <w:rPr>
                <w:color w:val="000000"/>
                <w:sz w:val="20"/>
                <w:szCs w:val="20"/>
              </w:rPr>
              <w:t>,2023г</w:t>
            </w:r>
          </w:p>
          <w:p w14:paraId="1B7A9EE7" w14:textId="6D0A8EDF" w:rsidR="00725277" w:rsidRPr="000168C0" w:rsidRDefault="00725277" w:rsidP="0001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ФГАОУ ВО «ТУСУР» «Физика. Особенности подготовки учащихся средней школы к сдаче ГИА», 2024</w:t>
            </w:r>
          </w:p>
          <w:p w14:paraId="0980B47E" w14:textId="495D1417" w:rsidR="000168C0" w:rsidRPr="00E45104" w:rsidRDefault="000168C0" w:rsidP="00E451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5104" w:rsidRPr="00E45104" w14:paraId="22E7665E" w14:textId="77777777" w:rsidTr="007D665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7F13D5" w14:textId="6A1BD5E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Молчанова Людмила Александровна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EA9281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Учитель начальных классов</w:t>
            </w:r>
          </w:p>
          <w:p w14:paraId="3F28C399" w14:textId="6A033B8C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Замдиректора по УМР (совместительство)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105E27" w14:textId="2F102432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начальное общее обр. (</w:t>
            </w:r>
            <w:r w:rsidR="00622D80">
              <w:rPr>
                <w:color w:val="auto"/>
                <w:sz w:val="16"/>
                <w:szCs w:val="16"/>
              </w:rPr>
              <w:t>3</w:t>
            </w:r>
            <w:r w:rsidRPr="00E45104">
              <w:rPr>
                <w:color w:val="auto"/>
                <w:sz w:val="16"/>
                <w:szCs w:val="16"/>
              </w:rPr>
              <w:t>)</w:t>
            </w:r>
          </w:p>
          <w:p w14:paraId="23F8AE0D" w14:textId="2FAD4074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русский язык (</w:t>
            </w:r>
            <w:r w:rsidR="00622D80">
              <w:rPr>
                <w:color w:val="auto"/>
                <w:sz w:val="16"/>
                <w:szCs w:val="16"/>
              </w:rPr>
              <w:t>7</w:t>
            </w:r>
            <w:r w:rsidRPr="00E45104">
              <w:rPr>
                <w:color w:val="auto"/>
                <w:sz w:val="16"/>
                <w:szCs w:val="16"/>
              </w:rPr>
              <w:t>)</w:t>
            </w:r>
          </w:p>
          <w:p w14:paraId="4525FDAC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proofErr w:type="spellStart"/>
            <w:r w:rsidRPr="00E45104">
              <w:rPr>
                <w:color w:val="auto"/>
                <w:sz w:val="16"/>
                <w:szCs w:val="16"/>
              </w:rPr>
              <w:t>тьютор</w:t>
            </w:r>
            <w:proofErr w:type="spellEnd"/>
          </w:p>
          <w:p w14:paraId="355D29E2" w14:textId="77777777" w:rsidR="00E45104" w:rsidRPr="00E45104" w:rsidRDefault="00E45104" w:rsidP="00E45104">
            <w:pPr>
              <w:rPr>
                <w:rFonts w:eastAsia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45104">
              <w:rPr>
                <w:rFonts w:eastAsia="Times New Roman" w:cs="Times New Roman"/>
                <w:kern w:val="2"/>
                <w:sz w:val="16"/>
                <w:szCs w:val="16"/>
                <w14:ligatures w14:val="standardContextual"/>
              </w:rPr>
              <w:t xml:space="preserve">педагог дополнительного образования </w:t>
            </w:r>
          </w:p>
          <w:p w14:paraId="19E489BE" w14:textId="4E2D27D0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850A99" w14:textId="724769F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Высшее. Томский государственный педагогический университет. Специальность «педагогика и методика начального образования». Квалификация «учитель начальных классов»2012г.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F481D9" w14:textId="1AE6BDD8" w:rsidR="00E45104" w:rsidRPr="00E45104" w:rsidRDefault="00101EB5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63BD3" w14:textId="74B4A625" w:rsidR="00E45104" w:rsidRPr="00E45104" w:rsidRDefault="00723DDC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531CC5">
              <w:rPr>
                <w:rFonts w:cs="Times New Roman"/>
                <w:sz w:val="16"/>
                <w:szCs w:val="16"/>
              </w:rPr>
              <w:t>2</w:t>
            </w:r>
            <w:r w:rsidR="00E45104" w:rsidRPr="00E45104">
              <w:rPr>
                <w:rFonts w:cs="Times New Roman"/>
                <w:sz w:val="16"/>
                <w:szCs w:val="16"/>
              </w:rPr>
              <w:t>/2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  <w:r w:rsidR="00E45104" w:rsidRPr="00E45104">
              <w:rPr>
                <w:rFonts w:cs="Times New Roman"/>
                <w:sz w:val="16"/>
                <w:szCs w:val="16"/>
              </w:rPr>
              <w:t>/1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4C084" w14:textId="1813BD0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ООП </w:t>
            </w:r>
            <w:r>
              <w:rPr>
                <w:rFonts w:cs="Times New Roman"/>
                <w:sz w:val="16"/>
                <w:szCs w:val="16"/>
              </w:rPr>
              <w:t>на</w:t>
            </w:r>
            <w:r w:rsidR="00F75A72">
              <w:rPr>
                <w:rFonts w:cs="Times New Roman"/>
                <w:sz w:val="16"/>
                <w:szCs w:val="16"/>
              </w:rPr>
              <w:t>чального</w:t>
            </w:r>
            <w:r w:rsidRPr="00E45104">
              <w:rPr>
                <w:rFonts w:cs="Times New Roman"/>
                <w:sz w:val="16"/>
                <w:szCs w:val="16"/>
              </w:rPr>
              <w:t xml:space="preserve"> общего образования;</w:t>
            </w:r>
          </w:p>
          <w:p w14:paraId="3DD1C6E6" w14:textId="46FA5940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B36C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НИ ТПУ «Противодействие распространению идеологии терроризма и экстремизма»,2020</w:t>
            </w:r>
          </w:p>
          <w:p w14:paraId="419B1638" w14:textId="658472A5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75B02FF7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ТОИПКРО «Преемственность в обучении русскому языку на уровне начального и основного общего образования в условиях реализации ФГОС»,2021</w:t>
            </w:r>
          </w:p>
          <w:p w14:paraId="032D1DD5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ТОИПКРО «Изменение в системе общего образования», 2021</w:t>
            </w:r>
          </w:p>
          <w:p w14:paraId="2980D82F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«Использование современного учебного оборудования в центрах образования естественно-научной  и 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технологической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 xml:space="preserve"> направленностей «Точка роста»,2022</w:t>
            </w:r>
          </w:p>
          <w:p w14:paraId="33C836B4" w14:textId="1F581547" w:rsidR="00B519DC" w:rsidRPr="00E45104" w:rsidRDefault="00B519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УЦ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F37B7A">
              <w:rPr>
                <w:bCs/>
                <w:color w:val="000000"/>
                <w:sz w:val="20"/>
                <w:szCs w:val="20"/>
              </w:rPr>
              <w:t xml:space="preserve">Содержание и применение обновленного ФГОС начального общего образования, утверждённого приказом </w:t>
            </w:r>
            <w:proofErr w:type="spellStart"/>
            <w:r w:rsidRPr="00F37B7A">
              <w:rPr>
                <w:bCs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F37B7A">
              <w:rPr>
                <w:bCs/>
                <w:color w:val="000000"/>
                <w:sz w:val="20"/>
                <w:szCs w:val="20"/>
              </w:rPr>
              <w:t xml:space="preserve"> России №286 от 31 мая 2021 года</w:t>
            </w:r>
            <w:r>
              <w:rPr>
                <w:bCs/>
                <w:color w:val="000000"/>
                <w:sz w:val="20"/>
                <w:szCs w:val="20"/>
              </w:rPr>
              <w:t>», 2023г.</w:t>
            </w:r>
          </w:p>
        </w:tc>
      </w:tr>
      <w:tr w:rsidR="00E45104" w:rsidRPr="00E45104" w14:paraId="41A5D58D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EE8DC" w14:textId="06CBEF5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Карпов Анатолий Алексеевич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A9B9E4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Учитель технологии</w:t>
            </w:r>
          </w:p>
          <w:p w14:paraId="4848090D" w14:textId="024D3F24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Замдиректора по </w:t>
            </w:r>
            <w:r w:rsidRPr="00E45104">
              <w:rPr>
                <w:rFonts w:cs="Times New Roman"/>
                <w:sz w:val="16"/>
                <w:szCs w:val="16"/>
              </w:rPr>
              <w:lastRenderedPageBreak/>
              <w:t>УВР (совместительство)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7BFD5A" w14:textId="1335EAD9" w:rsidR="00E45104" w:rsidRPr="00E45104" w:rsidRDefault="003A7CB1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lastRenderedPageBreak/>
              <w:t>Т</w:t>
            </w:r>
            <w:r w:rsidR="00E45104" w:rsidRPr="00E45104">
              <w:rPr>
                <w:color w:val="auto"/>
                <w:sz w:val="16"/>
                <w:szCs w:val="16"/>
              </w:rPr>
              <w:t>ехнология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E45104" w:rsidRPr="00E45104">
              <w:rPr>
                <w:color w:val="auto"/>
                <w:sz w:val="16"/>
                <w:szCs w:val="16"/>
              </w:rPr>
              <w:t>(5,6,7)</w:t>
            </w:r>
          </w:p>
          <w:p w14:paraId="77B34527" w14:textId="56E31F0E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география</w:t>
            </w:r>
            <w:r w:rsidR="003A7CB1">
              <w:rPr>
                <w:color w:val="auto"/>
                <w:sz w:val="16"/>
                <w:szCs w:val="16"/>
              </w:rPr>
              <w:t xml:space="preserve"> </w:t>
            </w:r>
            <w:r w:rsidRPr="00E45104">
              <w:rPr>
                <w:color w:val="auto"/>
                <w:sz w:val="16"/>
                <w:szCs w:val="16"/>
              </w:rPr>
              <w:t>(</w:t>
            </w:r>
            <w:r w:rsidR="00622D80">
              <w:rPr>
                <w:color w:val="auto"/>
                <w:sz w:val="16"/>
                <w:szCs w:val="16"/>
              </w:rPr>
              <w:t>5,6,7,</w:t>
            </w:r>
            <w:r w:rsidRPr="00E45104">
              <w:rPr>
                <w:color w:val="auto"/>
                <w:sz w:val="16"/>
                <w:szCs w:val="16"/>
              </w:rPr>
              <w:t>8,9,10,11)</w:t>
            </w:r>
          </w:p>
          <w:p w14:paraId="3370E9BF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lastRenderedPageBreak/>
              <w:t>ОБЖ</w:t>
            </w:r>
          </w:p>
          <w:p w14:paraId="3607FCEB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индивид технология</w:t>
            </w:r>
          </w:p>
          <w:p w14:paraId="0E901C5B" w14:textId="6B7E937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9C805C" w14:textId="71EC431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lastRenderedPageBreak/>
              <w:t xml:space="preserve">Высшее. Томский государственный педагогический </w:t>
            </w:r>
            <w:r w:rsidRPr="00E45104">
              <w:rPr>
                <w:rFonts w:cs="Times New Roman"/>
                <w:sz w:val="16"/>
                <w:szCs w:val="16"/>
              </w:rPr>
              <w:lastRenderedPageBreak/>
              <w:t>университет. Бакалавр. Педагогическое образование.2019г.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F53732" w14:textId="46157263" w:rsidR="00E45104" w:rsidRPr="00E45104" w:rsidRDefault="008B1965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53309C" w14:textId="16E0DC48" w:rsidR="00E45104" w:rsidRPr="00E45104" w:rsidRDefault="00723DDC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531CC5">
              <w:rPr>
                <w:rFonts w:cs="Times New Roman"/>
                <w:sz w:val="16"/>
                <w:szCs w:val="16"/>
              </w:rPr>
              <w:t>1</w:t>
            </w:r>
            <w:r w:rsidR="00E45104" w:rsidRPr="00E45104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531CC5">
              <w:rPr>
                <w:rFonts w:cs="Times New Roman"/>
                <w:sz w:val="16"/>
                <w:szCs w:val="16"/>
              </w:rPr>
              <w:t>1</w:t>
            </w:r>
            <w:r w:rsidR="00E45104" w:rsidRPr="00E45104">
              <w:rPr>
                <w:rFonts w:cs="Times New Roman"/>
                <w:sz w:val="16"/>
                <w:szCs w:val="16"/>
              </w:rPr>
              <w:t>/</w:t>
            </w:r>
            <w:r w:rsidR="00531CC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D20685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2F7CBA66" w14:textId="1250DCA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ООП основного </w:t>
            </w:r>
            <w:r w:rsidRPr="00E45104">
              <w:rPr>
                <w:rFonts w:cs="Times New Roman"/>
                <w:sz w:val="16"/>
                <w:szCs w:val="16"/>
              </w:rPr>
              <w:lastRenderedPageBreak/>
              <w:t>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C35F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lastRenderedPageBreak/>
              <w:t>«Специфика преподавания основ финансовой грамотности в общеобразовательной школе»</w:t>
            </w:r>
          </w:p>
          <w:p w14:paraId="4808E3AF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2020</w:t>
            </w:r>
          </w:p>
          <w:p w14:paraId="1813980E" w14:textId="167F307F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lastRenderedPageBreak/>
              <w:t>ТОИПКРО</w:t>
            </w:r>
            <w:r w:rsidR="003A7CB1">
              <w:rPr>
                <w:color w:val="auto"/>
                <w:sz w:val="16"/>
                <w:szCs w:val="16"/>
              </w:rPr>
              <w:t xml:space="preserve"> </w:t>
            </w:r>
            <w:r w:rsidRPr="00E45104">
              <w:rPr>
                <w:color w:val="auto"/>
                <w:sz w:val="16"/>
                <w:szCs w:val="16"/>
              </w:rPr>
              <w:t>«Современные проектные методы развития высокотехнологических предметных навыков обучающихся предметной области «Технология»2020</w:t>
            </w:r>
          </w:p>
          <w:p w14:paraId="42BCFEA4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«Основы безопасности жизнедеятельности: теория и методика преподавания в образовательной организации»2020</w:t>
            </w:r>
          </w:p>
          <w:p w14:paraId="6781C433" w14:textId="0BAE783A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ТГУ</w:t>
            </w:r>
            <w:r w:rsidR="003A7CB1">
              <w:rPr>
                <w:color w:val="auto"/>
                <w:sz w:val="16"/>
                <w:szCs w:val="16"/>
              </w:rPr>
              <w:t xml:space="preserve"> </w:t>
            </w:r>
            <w:r w:rsidRPr="00E45104">
              <w:rPr>
                <w:color w:val="auto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7850C492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E45104">
              <w:rPr>
                <w:color w:val="auto"/>
                <w:sz w:val="16"/>
                <w:szCs w:val="16"/>
              </w:rPr>
              <w:t>обучающихся</w:t>
            </w:r>
            <w:proofErr w:type="gramEnd"/>
            <w:r w:rsidRPr="00E45104">
              <w:rPr>
                <w:color w:val="auto"/>
                <w:sz w:val="16"/>
                <w:szCs w:val="16"/>
              </w:rPr>
              <w:t>»,2021</w:t>
            </w:r>
          </w:p>
          <w:p w14:paraId="61D16F2C" w14:textId="28742B51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ТОИПКРО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«Разработка и применение ситуационных задач по ОБЖ как средство развития практических умений обучающихся»2022</w:t>
            </w:r>
          </w:p>
          <w:p w14:paraId="5F0799D8" w14:textId="772F90D3" w:rsidR="00B519DC" w:rsidRPr="00E45104" w:rsidRDefault="00B519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УЦ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ПрофЗнание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«</w:t>
            </w:r>
            <w:r w:rsidRPr="00B519DC">
              <w:rPr>
                <w:rFonts w:cs="Times New Roman"/>
                <w:sz w:val="16"/>
                <w:szCs w:val="16"/>
              </w:rPr>
              <w:t xml:space="preserve">Содержание и применение обновленного ФГОС основного общего образования, утверждённого приказом </w:t>
            </w:r>
            <w:proofErr w:type="spellStart"/>
            <w:r w:rsidRPr="00B519DC">
              <w:rPr>
                <w:rFonts w:cs="Times New Roman"/>
                <w:sz w:val="16"/>
                <w:szCs w:val="16"/>
              </w:rPr>
              <w:t>Минпросвещения</w:t>
            </w:r>
            <w:proofErr w:type="spellEnd"/>
            <w:r w:rsidRPr="00B519DC">
              <w:rPr>
                <w:rFonts w:cs="Times New Roman"/>
                <w:sz w:val="16"/>
                <w:szCs w:val="16"/>
              </w:rPr>
              <w:t xml:space="preserve"> России №287 от 31 мая 2021 года</w:t>
            </w:r>
            <w:r>
              <w:rPr>
                <w:rFonts w:cs="Times New Roman"/>
                <w:sz w:val="16"/>
                <w:szCs w:val="16"/>
              </w:rPr>
              <w:t>», 2023г</w:t>
            </w:r>
          </w:p>
        </w:tc>
      </w:tr>
      <w:tr w:rsidR="00E45104" w:rsidRPr="00E45104" w14:paraId="20EC1E12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FE5326" w14:textId="77D8822E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lastRenderedPageBreak/>
              <w:t>Костарева Ольга Александровна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072894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Педагог – психолог</w:t>
            </w:r>
          </w:p>
          <w:p w14:paraId="64C892DF" w14:textId="55AC97F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Советник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4FF07F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педагог-психолог</w:t>
            </w:r>
          </w:p>
          <w:p w14:paraId="6ACA1053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индивидуальное</w:t>
            </w:r>
          </w:p>
          <w:p w14:paraId="3FC379DA" w14:textId="77777777" w:rsidR="00622D80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педагог дополнительного образования</w:t>
            </w:r>
          </w:p>
          <w:p w14:paraId="2F3B2292" w14:textId="49266DE5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советник директора по воспитанию</w:t>
            </w:r>
          </w:p>
          <w:p w14:paraId="0AAA0107" w14:textId="77777777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индивид литература</w:t>
            </w:r>
          </w:p>
          <w:p w14:paraId="36F60FAF" w14:textId="3FAF4545" w:rsidR="00E45104" w:rsidRP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 xml:space="preserve">индивид основы соц. </w:t>
            </w:r>
            <w:r w:rsidR="00622D80">
              <w:rPr>
                <w:color w:val="auto"/>
                <w:sz w:val="16"/>
                <w:szCs w:val="16"/>
              </w:rPr>
              <w:t>ж</w:t>
            </w:r>
            <w:r w:rsidRPr="00E45104">
              <w:rPr>
                <w:color w:val="auto"/>
                <w:sz w:val="16"/>
                <w:szCs w:val="16"/>
              </w:rPr>
              <w:t>изни</w:t>
            </w:r>
          </w:p>
          <w:p w14:paraId="7DB76C72" w14:textId="43436643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83FCA" w14:textId="75CD0FC6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Высшее. Томский государственный педагогический университет. Квалификация «педагог-психолог». Специальность «педагогика и психология» 2015г.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3CAED" w14:textId="3BA7E45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CCB5D2" w14:textId="3CC5FDBC" w:rsidR="00E45104" w:rsidRPr="00E45104" w:rsidRDefault="00531CC5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E45104" w:rsidRPr="00E45104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10</w:t>
            </w:r>
            <w:r w:rsidR="00E45104" w:rsidRPr="00E45104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02293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646828D1" w14:textId="5C0B321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B523D" w14:textId="23BA7CDC" w:rsidR="00E45104" w:rsidRDefault="00E45104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 w:rsidRPr="00E45104">
              <w:rPr>
                <w:color w:val="auto"/>
                <w:sz w:val="16"/>
                <w:szCs w:val="16"/>
              </w:rPr>
              <w:t>ТГУ</w:t>
            </w:r>
            <w:r w:rsidR="003A7CB1">
              <w:rPr>
                <w:color w:val="auto"/>
                <w:sz w:val="16"/>
                <w:szCs w:val="16"/>
              </w:rPr>
              <w:t xml:space="preserve"> </w:t>
            </w:r>
            <w:r w:rsidRPr="00E45104">
              <w:rPr>
                <w:color w:val="auto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2C410A0F" w14:textId="6A3BF958" w:rsidR="007978EA" w:rsidRDefault="007978EA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АНО ДПО Институт современного образования</w:t>
            </w:r>
          </w:p>
          <w:p w14:paraId="4B385676" w14:textId="66C62BF6" w:rsidR="007978EA" w:rsidRPr="00E45104" w:rsidRDefault="007978EA" w:rsidP="00E45104">
            <w:pPr>
              <w:pStyle w:val="a5"/>
              <w:spacing w:line="240" w:lineRule="auto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«Организация и содержание деятельности психолого-педагогического консилиума образовательной организации в условиях реализации ФГОС»</w:t>
            </w:r>
            <w:r w:rsidR="00F54904">
              <w:rPr>
                <w:color w:val="auto"/>
                <w:sz w:val="16"/>
                <w:szCs w:val="16"/>
              </w:rPr>
              <w:t>, 2021</w:t>
            </w:r>
          </w:p>
          <w:p w14:paraId="555FF2CA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«Теория и практика телесно-ориентированной психотерапии»,2022</w:t>
            </w:r>
          </w:p>
          <w:p w14:paraId="4E932178" w14:textId="77777777" w:rsidR="00663FF1" w:rsidRDefault="00663FF1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ФГБОУ ВО «</w:t>
            </w:r>
            <w:proofErr w:type="spellStart"/>
            <w:r>
              <w:rPr>
                <w:rFonts w:cs="Times New Roman"/>
                <w:sz w:val="16"/>
                <w:szCs w:val="16"/>
              </w:rPr>
              <w:t>АлтГПУ</w:t>
            </w:r>
            <w:proofErr w:type="spellEnd"/>
            <w:r>
              <w:rPr>
                <w:rFonts w:cs="Times New Roman"/>
                <w:sz w:val="16"/>
                <w:szCs w:val="16"/>
              </w:rPr>
              <w:t>» «Деятельность советника директора по воспитанию и взаимодействию с детскими общественными объединениями», 2023</w:t>
            </w:r>
          </w:p>
          <w:p w14:paraId="386F951F" w14:textId="468AD707" w:rsidR="00C63DF8" w:rsidRDefault="00C63DF8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«Московский государственный психолого-педагогический университет» «Организация деятельности педагога-психолога в системе общего образования: психолого-педагогическое сопровождение и межведомственное</w:t>
            </w:r>
          </w:p>
          <w:p w14:paraId="7A12F827" w14:textId="77777777" w:rsidR="00F30D12" w:rsidRDefault="00C63DF8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взаимодействие», 2023г.</w:t>
            </w:r>
          </w:p>
          <w:p w14:paraId="0AF2D543" w14:textId="67E353D2" w:rsidR="0010003A" w:rsidRPr="00E45104" w:rsidRDefault="0010003A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ФГАОУ </w:t>
            </w:r>
            <w:proofErr w:type="gramStart"/>
            <w:r>
              <w:rPr>
                <w:rFonts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«Государственный университет Просвещения»</w:t>
            </w:r>
            <w:r w:rsidR="00D373A3">
              <w:rPr>
                <w:rFonts w:cs="Times New Roman"/>
                <w:sz w:val="16"/>
                <w:szCs w:val="16"/>
              </w:rPr>
              <w:t xml:space="preserve"> «Раннее выявление, профилактика девиаций поведения, оказания своевременной педагогической помощи детям/ подросткам с девиациями поведения»</w:t>
            </w:r>
            <w:r>
              <w:rPr>
                <w:rFonts w:cs="Times New Roman"/>
                <w:sz w:val="16"/>
                <w:szCs w:val="16"/>
              </w:rPr>
              <w:t>, 2024г.</w:t>
            </w:r>
          </w:p>
        </w:tc>
      </w:tr>
      <w:tr w:rsidR="00E45104" w:rsidRPr="00E45104" w14:paraId="7423C5BB" w14:textId="77777777" w:rsidTr="007D665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A4AE5" w14:textId="687474B4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Туева Ольга Анатольевна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7E911" w14:textId="56AE0B4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4C172" w14:textId="4347AA1A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русский язык (8,9,10,11)</w:t>
            </w:r>
          </w:p>
          <w:p w14:paraId="6E3E1E2B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  <w:p w14:paraId="0424FBA9" w14:textId="5625738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литература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(</w:t>
            </w:r>
            <w:r w:rsidR="00622D80">
              <w:rPr>
                <w:rFonts w:cs="Times New Roman"/>
                <w:sz w:val="16"/>
                <w:szCs w:val="16"/>
              </w:rPr>
              <w:t>7,</w:t>
            </w:r>
            <w:r w:rsidRPr="00E45104">
              <w:rPr>
                <w:rFonts w:cs="Times New Roman"/>
                <w:sz w:val="16"/>
                <w:szCs w:val="16"/>
              </w:rPr>
              <w:t>8,9,10,11)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79F72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 xml:space="preserve">Высшее. </w:t>
            </w:r>
            <w:proofErr w:type="spellStart"/>
            <w:r w:rsidRPr="00E45104">
              <w:rPr>
                <w:sz w:val="16"/>
                <w:szCs w:val="16"/>
              </w:rPr>
              <w:t>Тывинский</w:t>
            </w:r>
            <w:proofErr w:type="spellEnd"/>
            <w:r w:rsidRPr="00E45104">
              <w:rPr>
                <w:sz w:val="16"/>
                <w:szCs w:val="16"/>
              </w:rPr>
              <w:t xml:space="preserve"> </w:t>
            </w:r>
            <w:proofErr w:type="gramStart"/>
            <w:r w:rsidRPr="00E45104">
              <w:rPr>
                <w:sz w:val="16"/>
                <w:szCs w:val="16"/>
              </w:rPr>
              <w:t>гос. университет</w:t>
            </w:r>
            <w:proofErr w:type="gramEnd"/>
          </w:p>
          <w:p w14:paraId="4E5C969B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 xml:space="preserve">Специальность «Филология» </w:t>
            </w:r>
          </w:p>
          <w:p w14:paraId="19D724A4" w14:textId="510A890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Квалификация «учитель русского языка и литературы» 2004г.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55B6D" w14:textId="1C36DD4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 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1591C" w14:textId="683BABC3" w:rsidR="00E45104" w:rsidRPr="00E45104" w:rsidRDefault="00E45104" w:rsidP="00531CC5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1</w:t>
            </w:r>
            <w:r w:rsidR="00531CC5">
              <w:rPr>
                <w:rFonts w:cs="Times New Roman"/>
                <w:sz w:val="16"/>
                <w:szCs w:val="16"/>
              </w:rPr>
              <w:t>8</w:t>
            </w:r>
            <w:r w:rsidRPr="00E45104">
              <w:rPr>
                <w:rFonts w:cs="Times New Roman"/>
                <w:sz w:val="16"/>
                <w:szCs w:val="16"/>
              </w:rPr>
              <w:t>/1</w:t>
            </w:r>
            <w:r w:rsidR="00531CC5">
              <w:rPr>
                <w:rFonts w:cs="Times New Roman"/>
                <w:sz w:val="16"/>
                <w:szCs w:val="16"/>
              </w:rPr>
              <w:t>8</w:t>
            </w:r>
            <w:r w:rsidRPr="00E45104">
              <w:rPr>
                <w:rFonts w:cs="Times New Roman"/>
                <w:sz w:val="16"/>
                <w:szCs w:val="16"/>
              </w:rPr>
              <w:t>/</w:t>
            </w:r>
            <w:r w:rsidR="00531CC5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8588D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5DB47265" w14:textId="7319F05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6DA" w14:textId="3F470C95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22970758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  <w:p w14:paraId="17016EE6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«Центр инновационного образования и воспитания» «Организация работы классного руководителя в образовательной организации»,2020</w:t>
            </w:r>
          </w:p>
          <w:p w14:paraId="3C0F64B1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ТОИПКРО «Трудные вопросы ЕГЭ по русскому языку»,2022</w:t>
            </w:r>
          </w:p>
          <w:p w14:paraId="6E9563D5" w14:textId="665762A2" w:rsidR="00B519DC" w:rsidRPr="00E45104" w:rsidRDefault="00B519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УЦ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F37B7A">
              <w:rPr>
                <w:bCs/>
                <w:color w:val="000000"/>
                <w:sz w:val="20"/>
                <w:szCs w:val="20"/>
              </w:rPr>
              <w:t xml:space="preserve">Содержание и применение обновленного ФГОС основного общего образования, </w:t>
            </w:r>
            <w:r w:rsidRPr="00F37B7A">
              <w:rPr>
                <w:bCs/>
                <w:color w:val="000000"/>
                <w:sz w:val="20"/>
                <w:szCs w:val="20"/>
              </w:rPr>
              <w:lastRenderedPageBreak/>
              <w:t xml:space="preserve">утверждённого приказом </w:t>
            </w:r>
            <w:proofErr w:type="spellStart"/>
            <w:r w:rsidRPr="00F37B7A">
              <w:rPr>
                <w:bCs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F37B7A">
              <w:rPr>
                <w:bCs/>
                <w:color w:val="000000"/>
                <w:sz w:val="20"/>
                <w:szCs w:val="20"/>
              </w:rPr>
              <w:t xml:space="preserve"> России №287 от 31 мая 2021 года</w:t>
            </w:r>
            <w:r>
              <w:rPr>
                <w:bCs/>
                <w:color w:val="000000"/>
                <w:sz w:val="20"/>
                <w:szCs w:val="20"/>
              </w:rPr>
              <w:t>», 2023г</w:t>
            </w:r>
          </w:p>
        </w:tc>
      </w:tr>
      <w:tr w:rsidR="00E45104" w:rsidRPr="00E45104" w14:paraId="198E64FE" w14:textId="77777777" w:rsidTr="007D665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591BE" w14:textId="5B3D550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lastRenderedPageBreak/>
              <w:t>Беспятова Ирина Леонидовна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4F4C6" w14:textId="5AF463F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7DFB" w14:textId="6CCB47F0" w:rsidR="00E45104" w:rsidRPr="00E45104" w:rsidRDefault="00622D80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усский язык (7)</w:t>
            </w:r>
          </w:p>
          <w:p w14:paraId="6B81785E" w14:textId="3D7BEC4F" w:rsidR="00E45104" w:rsidRPr="00E45104" w:rsidRDefault="00622D80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индивид. </w:t>
            </w:r>
            <w:r w:rsidR="003A7CB1" w:rsidRPr="00E45104">
              <w:rPr>
                <w:sz w:val="16"/>
                <w:szCs w:val="16"/>
              </w:rPr>
              <w:t>М</w:t>
            </w:r>
            <w:r w:rsidR="00E45104" w:rsidRPr="00E45104">
              <w:rPr>
                <w:sz w:val="16"/>
                <w:szCs w:val="16"/>
              </w:rPr>
              <w:t>атематика</w:t>
            </w:r>
            <w:r w:rsidR="003A7CB1">
              <w:rPr>
                <w:sz w:val="16"/>
                <w:szCs w:val="16"/>
              </w:rPr>
              <w:t xml:space="preserve"> </w:t>
            </w:r>
            <w:r w:rsidR="00E45104" w:rsidRPr="00E4510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="00E45104" w:rsidRPr="00E45104">
              <w:rPr>
                <w:sz w:val="16"/>
                <w:szCs w:val="16"/>
              </w:rPr>
              <w:t>)</w:t>
            </w:r>
          </w:p>
          <w:p w14:paraId="60F3ACC7" w14:textId="792A0942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русский язык (5</w:t>
            </w:r>
            <w:r w:rsidR="00622D80">
              <w:rPr>
                <w:sz w:val="16"/>
                <w:szCs w:val="16"/>
              </w:rPr>
              <w:t>,6</w:t>
            </w:r>
            <w:r w:rsidRPr="00E45104">
              <w:rPr>
                <w:sz w:val="16"/>
                <w:szCs w:val="16"/>
              </w:rPr>
              <w:t>)</w:t>
            </w:r>
          </w:p>
          <w:p w14:paraId="477F2619" w14:textId="45691EB1" w:rsidR="00622D80" w:rsidRPr="00E45104" w:rsidRDefault="00622D80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(6)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5F394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Высшее. </w:t>
            </w:r>
            <w:proofErr w:type="spellStart"/>
            <w:r w:rsidRPr="00E45104">
              <w:rPr>
                <w:rFonts w:cs="Times New Roman"/>
                <w:sz w:val="16"/>
                <w:szCs w:val="16"/>
              </w:rPr>
              <w:t>Лесосибирский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 xml:space="preserve"> государственный педагогический институт</w:t>
            </w:r>
          </w:p>
          <w:p w14:paraId="1E9E3309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Специальность «педагогика и методика начального обучения»</w:t>
            </w:r>
          </w:p>
          <w:p w14:paraId="73E56293" w14:textId="36189193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Квалификация «учитель начальных классов» 1991г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384E8" w14:textId="67957BC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 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E9A84" w14:textId="2A6539D0" w:rsidR="00E45104" w:rsidRPr="00E45104" w:rsidRDefault="00E45104" w:rsidP="00531CC5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4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  <w:r w:rsidRPr="00E45104">
              <w:rPr>
                <w:rFonts w:cs="Times New Roman"/>
                <w:sz w:val="16"/>
                <w:szCs w:val="16"/>
              </w:rPr>
              <w:t>/4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  <w:r w:rsidRPr="00E45104">
              <w:rPr>
                <w:rFonts w:cs="Times New Roman"/>
                <w:sz w:val="16"/>
                <w:szCs w:val="16"/>
              </w:rPr>
              <w:t>/</w:t>
            </w:r>
            <w:r w:rsidR="00723DDC">
              <w:rPr>
                <w:rFonts w:cs="Times New Roman"/>
                <w:sz w:val="16"/>
                <w:szCs w:val="16"/>
              </w:rPr>
              <w:t>2</w:t>
            </w:r>
            <w:r w:rsidR="00531CC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A7272" w14:textId="72DD4073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6102" w14:textId="4454B766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12C2B7CF" w14:textId="2DD6BE2C" w:rsidR="00B519DC" w:rsidRPr="00E45104" w:rsidRDefault="00B519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УЦ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F37B7A">
              <w:rPr>
                <w:bCs/>
                <w:color w:val="000000"/>
                <w:sz w:val="20"/>
                <w:szCs w:val="20"/>
              </w:rPr>
              <w:t xml:space="preserve">Содержание и применение обновленного ФГОС начального общего образования, утверждённого приказом </w:t>
            </w:r>
            <w:proofErr w:type="spellStart"/>
            <w:r w:rsidRPr="00F37B7A">
              <w:rPr>
                <w:bCs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F37B7A">
              <w:rPr>
                <w:bCs/>
                <w:color w:val="000000"/>
                <w:sz w:val="20"/>
                <w:szCs w:val="20"/>
              </w:rPr>
              <w:t xml:space="preserve"> России №286 от 31 мая 2021 года</w:t>
            </w:r>
            <w:r>
              <w:rPr>
                <w:bCs/>
                <w:color w:val="000000"/>
                <w:sz w:val="20"/>
                <w:szCs w:val="20"/>
              </w:rPr>
              <w:t>»,2023г</w:t>
            </w:r>
          </w:p>
          <w:p w14:paraId="7E157DF7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5104" w:rsidRPr="00E45104" w14:paraId="1136A8C8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52C49" w14:textId="0699419D" w:rsidR="00E45104" w:rsidRPr="00E45104" w:rsidRDefault="00723D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Лавриненко Полина Сергеевна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08EFC" w14:textId="4076D92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86066" w14:textId="33AD20AB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начальное общее обр. (</w:t>
            </w:r>
            <w:r w:rsidR="00622D80">
              <w:rPr>
                <w:sz w:val="16"/>
                <w:szCs w:val="16"/>
              </w:rPr>
              <w:t>2</w:t>
            </w:r>
            <w:r w:rsidRPr="00E45104">
              <w:rPr>
                <w:sz w:val="16"/>
                <w:szCs w:val="16"/>
              </w:rPr>
              <w:t>)</w:t>
            </w:r>
          </w:p>
          <w:p w14:paraId="75F6F6FA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proofErr w:type="spellStart"/>
            <w:r w:rsidRPr="00E45104">
              <w:rPr>
                <w:sz w:val="16"/>
                <w:szCs w:val="16"/>
              </w:rPr>
              <w:t>тьютор</w:t>
            </w:r>
            <w:proofErr w:type="spellEnd"/>
          </w:p>
          <w:p w14:paraId="76081F22" w14:textId="5ACDA32C" w:rsidR="00E45104" w:rsidRPr="00E45104" w:rsidRDefault="00622D80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образования</w:t>
            </w:r>
          </w:p>
          <w:p w14:paraId="28BA48AB" w14:textId="309F41B4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289E9" w14:textId="5BAF90F7" w:rsidR="00E45104" w:rsidRPr="00E45104" w:rsidRDefault="00E45104" w:rsidP="00641DC2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Высшее. Томский государственный педагогический институт. Квалификация «</w:t>
            </w:r>
            <w:r w:rsidR="00641DC2">
              <w:rPr>
                <w:sz w:val="16"/>
                <w:szCs w:val="16"/>
              </w:rPr>
              <w:t>Бакалавр» «Педагогическое образование (с двумя профилями подготовки)» 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1758D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78E1F" w14:textId="08679876" w:rsidR="00E45104" w:rsidRPr="00E45104" w:rsidRDefault="00531CC5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1/1/1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5837C" w14:textId="439070F5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 xml:space="preserve">ООП </w:t>
            </w:r>
            <w:r>
              <w:rPr>
                <w:sz w:val="16"/>
                <w:szCs w:val="16"/>
              </w:rPr>
              <w:t xml:space="preserve">начального </w:t>
            </w:r>
            <w:r w:rsidRPr="00E45104">
              <w:rPr>
                <w:sz w:val="16"/>
                <w:szCs w:val="16"/>
              </w:rPr>
              <w:t>общего образования;</w:t>
            </w:r>
          </w:p>
          <w:p w14:paraId="0B540452" w14:textId="174A2E30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7516" w14:textId="77777777" w:rsidR="00E45104" w:rsidRPr="00E45104" w:rsidRDefault="00E45104" w:rsidP="00C803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5104" w:rsidRPr="00E45104" w14:paraId="18FE5876" w14:textId="77777777" w:rsidTr="007D665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89E5B" w14:textId="08CADD7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Климова Наталья Леонидовна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FF70F" w14:textId="517BA35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F2954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история (5,6,7,8,9,10,11)</w:t>
            </w:r>
          </w:p>
          <w:p w14:paraId="11716BE9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обществознание (6,7,8,9,10,11)</w:t>
            </w:r>
          </w:p>
          <w:p w14:paraId="47458ECE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внеурочная деятельность</w:t>
            </w:r>
          </w:p>
          <w:p w14:paraId="52844169" w14:textId="5FD607C7" w:rsidR="00E45104" w:rsidRPr="00E45104" w:rsidRDefault="00622D80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r w:rsidR="003A7CB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ивид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стория</w:t>
            </w:r>
          </w:p>
          <w:p w14:paraId="67C5A070" w14:textId="36CE4B6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45104">
              <w:rPr>
                <w:rFonts w:cs="Times New Roman"/>
                <w:sz w:val="16"/>
                <w:szCs w:val="16"/>
              </w:rPr>
              <w:t>пед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>. доп. образование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FD510" w14:textId="6E58B1F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Высшее</w:t>
            </w:r>
            <w:r w:rsidR="00937F74">
              <w:rPr>
                <w:rFonts w:cs="Times New Roman"/>
                <w:sz w:val="16"/>
                <w:szCs w:val="16"/>
              </w:rPr>
              <w:t xml:space="preserve">. </w:t>
            </w:r>
            <w:r w:rsidRPr="00E45104">
              <w:rPr>
                <w:rFonts w:cs="Times New Roman"/>
                <w:sz w:val="16"/>
                <w:szCs w:val="16"/>
              </w:rPr>
              <w:t>Томский государственный педагогиче</w:t>
            </w:r>
            <w:r w:rsidR="00937F74">
              <w:rPr>
                <w:rFonts w:cs="Times New Roman"/>
                <w:sz w:val="16"/>
                <w:szCs w:val="16"/>
              </w:rPr>
              <w:t>с</w:t>
            </w:r>
            <w:r w:rsidRPr="00E45104">
              <w:rPr>
                <w:rFonts w:cs="Times New Roman"/>
                <w:sz w:val="16"/>
                <w:szCs w:val="16"/>
              </w:rPr>
              <w:t>кий университет. Квалификация «учитель истории». Специальность «История»2012г.</w:t>
            </w:r>
          </w:p>
          <w:p w14:paraId="23A8C60D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2A0A4" w14:textId="7D0D7916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964BA" w14:textId="5379503A" w:rsidR="00E45104" w:rsidRPr="00E45104" w:rsidRDefault="00E45104" w:rsidP="00531CC5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1</w:t>
            </w:r>
            <w:r w:rsidR="00531CC5">
              <w:rPr>
                <w:rFonts w:cs="Times New Roman"/>
                <w:sz w:val="16"/>
                <w:szCs w:val="16"/>
              </w:rPr>
              <w:t>8</w:t>
            </w:r>
            <w:r w:rsidRPr="00E45104">
              <w:rPr>
                <w:rFonts w:cs="Times New Roman"/>
                <w:sz w:val="16"/>
                <w:szCs w:val="16"/>
              </w:rPr>
              <w:t>/1</w:t>
            </w:r>
            <w:r w:rsidR="00531CC5">
              <w:rPr>
                <w:rFonts w:cs="Times New Roman"/>
                <w:sz w:val="16"/>
                <w:szCs w:val="16"/>
              </w:rPr>
              <w:t>8</w:t>
            </w:r>
            <w:r w:rsidRPr="00E45104">
              <w:rPr>
                <w:rFonts w:cs="Times New Roman"/>
                <w:sz w:val="16"/>
                <w:szCs w:val="16"/>
              </w:rPr>
              <w:t>/1</w:t>
            </w:r>
            <w:r w:rsidR="00531CC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4083B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24BA39C5" w14:textId="54FC863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2B8B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</w:p>
          <w:p w14:paraId="754848FD" w14:textId="252F1A7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4754841C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«Финансовая грамотность в обществознании»,2021</w:t>
            </w:r>
          </w:p>
          <w:p w14:paraId="1746FA55" w14:textId="4A9F3C4B" w:rsidR="00B519DC" w:rsidRPr="00E45104" w:rsidRDefault="00B519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УЦ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ПрофЗнание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«</w:t>
            </w:r>
            <w:r w:rsidRPr="00B519DC">
              <w:rPr>
                <w:rFonts w:cs="Times New Roman"/>
                <w:sz w:val="16"/>
                <w:szCs w:val="16"/>
              </w:rPr>
              <w:t xml:space="preserve">Содержание и применение обновленного ФГОС основного общего образования, утверждённого приказом </w:t>
            </w:r>
            <w:proofErr w:type="spellStart"/>
            <w:r w:rsidRPr="00B519DC">
              <w:rPr>
                <w:rFonts w:cs="Times New Roman"/>
                <w:sz w:val="16"/>
                <w:szCs w:val="16"/>
              </w:rPr>
              <w:t>Минпросвещения</w:t>
            </w:r>
            <w:proofErr w:type="spellEnd"/>
            <w:r w:rsidRPr="00B519DC">
              <w:rPr>
                <w:rFonts w:cs="Times New Roman"/>
                <w:sz w:val="16"/>
                <w:szCs w:val="16"/>
              </w:rPr>
              <w:t xml:space="preserve"> России №287 от 31 мая 2021 года</w:t>
            </w:r>
            <w:r>
              <w:rPr>
                <w:rFonts w:cs="Times New Roman"/>
                <w:sz w:val="16"/>
                <w:szCs w:val="16"/>
              </w:rPr>
              <w:t>» ,2023г</w:t>
            </w:r>
          </w:p>
        </w:tc>
      </w:tr>
      <w:tr w:rsidR="00E45104" w:rsidRPr="00E45104" w14:paraId="1068B390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46894" w14:textId="31E7C5B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45104">
              <w:rPr>
                <w:rFonts w:cs="Times New Roman"/>
                <w:sz w:val="16"/>
                <w:szCs w:val="16"/>
              </w:rPr>
              <w:t>Сербушко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 xml:space="preserve"> Татьяна Федоровна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CDB13" w14:textId="2399C29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B2060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английский язык (2,3,4,5,6,7,8,9,10,11)</w:t>
            </w:r>
          </w:p>
          <w:p w14:paraId="77A5F6F0" w14:textId="77777777" w:rsid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proofErr w:type="spellStart"/>
            <w:r w:rsidRPr="00E45104">
              <w:rPr>
                <w:sz w:val="16"/>
                <w:szCs w:val="16"/>
              </w:rPr>
              <w:t>ОРКиСЭ</w:t>
            </w:r>
            <w:proofErr w:type="spellEnd"/>
            <w:r w:rsidRPr="00E45104">
              <w:rPr>
                <w:sz w:val="16"/>
                <w:szCs w:val="16"/>
              </w:rPr>
              <w:t>(4)</w:t>
            </w:r>
          </w:p>
          <w:p w14:paraId="4D75C0D0" w14:textId="44FBD309" w:rsidR="003A7CB1" w:rsidRPr="00E45104" w:rsidRDefault="003A7CB1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 (5,6)</w:t>
            </w:r>
          </w:p>
          <w:p w14:paraId="34FF3CE4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индивид</w:t>
            </w:r>
          </w:p>
          <w:p w14:paraId="38ED0B32" w14:textId="3ECFB94A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42A25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 xml:space="preserve">Высшее. Томский государственный педагогический университет. Квалификация «учитель английского языка». Специальность </w:t>
            </w:r>
          </w:p>
          <w:p w14:paraId="78D345D7" w14:textId="34D19440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E45104">
              <w:rPr>
                <w:rFonts w:cs="Times New Roman"/>
                <w:sz w:val="16"/>
                <w:szCs w:val="16"/>
              </w:rPr>
              <w:t>«Иностранный (английский) язык)» 2009г.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B50A6" w14:textId="673127A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1E0C7" w14:textId="5779CC80" w:rsidR="00E45104" w:rsidRPr="00E45104" w:rsidRDefault="00E45104" w:rsidP="00B22E01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2</w:t>
            </w:r>
            <w:r w:rsidR="00531CC5">
              <w:rPr>
                <w:rFonts w:cs="Times New Roman"/>
                <w:sz w:val="16"/>
                <w:szCs w:val="16"/>
              </w:rPr>
              <w:t>8</w:t>
            </w:r>
            <w:r w:rsidRPr="00E45104">
              <w:rPr>
                <w:rFonts w:cs="Times New Roman"/>
                <w:sz w:val="16"/>
                <w:szCs w:val="16"/>
              </w:rPr>
              <w:t>/1</w:t>
            </w:r>
            <w:r w:rsidR="00531CC5">
              <w:rPr>
                <w:rFonts w:cs="Times New Roman"/>
                <w:sz w:val="16"/>
                <w:szCs w:val="16"/>
              </w:rPr>
              <w:t>7</w:t>
            </w:r>
            <w:r w:rsidRPr="00E45104">
              <w:rPr>
                <w:rFonts w:cs="Times New Roman"/>
                <w:sz w:val="16"/>
                <w:szCs w:val="16"/>
              </w:rPr>
              <w:t>/</w:t>
            </w:r>
            <w:r w:rsidR="00B22E01">
              <w:rPr>
                <w:rFonts w:cs="Times New Roman"/>
                <w:sz w:val="16"/>
                <w:szCs w:val="16"/>
              </w:rPr>
              <w:t>21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62C81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ООП начального общего образования;</w:t>
            </w:r>
          </w:p>
          <w:p w14:paraId="56C655A8" w14:textId="168D057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  <w: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1CD8D80F" w14:textId="3B18461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506C" w14:textId="1B17A1C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1CB54C47" w14:textId="77777777" w:rsidR="00E45104" w:rsidRDefault="00E45104" w:rsidP="00E45104">
            <w:pPr>
              <w:rPr>
                <w:rFonts w:cs="Times New Roman"/>
                <w:color w:val="FF0000"/>
                <w:sz w:val="16"/>
                <w:szCs w:val="16"/>
              </w:rPr>
            </w:pPr>
            <w:proofErr w:type="spellStart"/>
            <w:r w:rsidRPr="00E45104">
              <w:rPr>
                <w:rFonts w:cs="Times New Roman"/>
                <w:sz w:val="16"/>
                <w:szCs w:val="16"/>
              </w:rPr>
              <w:t>ТОИПКРО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«И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>зменение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 xml:space="preserve"> в системе общего образования»,2021</w:t>
            </w:r>
            <w:r w:rsidRPr="00E45104">
              <w:rPr>
                <w:rFonts w:cs="Times New Roman"/>
                <w:color w:val="FF0000"/>
                <w:sz w:val="16"/>
                <w:szCs w:val="16"/>
              </w:rPr>
              <w:t xml:space="preserve"> </w:t>
            </w:r>
          </w:p>
          <w:p w14:paraId="33A95822" w14:textId="77777777" w:rsidR="00FE1773" w:rsidRDefault="00FE1773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ТОИПКРО «Реализация требований обновленных ФГОС ООО в работе учителя», 2022</w:t>
            </w:r>
          </w:p>
          <w:p w14:paraId="45E57FE8" w14:textId="581205C1" w:rsidR="009F30CB" w:rsidRPr="00E45104" w:rsidRDefault="009F30CB" w:rsidP="009F30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ТОИПКРО « Конструирование заданий для формирующего оценивания в предметной области ОРК и СЭ: модуль « Основы  православной культуры», 2024</w:t>
            </w:r>
          </w:p>
        </w:tc>
      </w:tr>
      <w:tr w:rsidR="00E45104" w:rsidRPr="00E45104" w14:paraId="141C76EB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D4B58" w14:textId="14348BD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Зайцева Татьяна Васильевна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03301" w14:textId="3EE5B80F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учитель технологии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2E215" w14:textId="77777777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r w:rsidRPr="00E45104">
              <w:rPr>
                <w:color w:val="000000"/>
                <w:sz w:val="16"/>
                <w:szCs w:val="16"/>
              </w:rPr>
              <w:t>педагог-организатор</w:t>
            </w:r>
          </w:p>
          <w:p w14:paraId="6E37EFCE" w14:textId="34937B75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r w:rsidRPr="00E45104">
              <w:rPr>
                <w:color w:val="000000"/>
                <w:sz w:val="16"/>
                <w:szCs w:val="16"/>
              </w:rPr>
              <w:t>музыка</w:t>
            </w:r>
            <w:r w:rsidR="003A7CB1">
              <w:rPr>
                <w:color w:val="000000"/>
                <w:sz w:val="16"/>
                <w:szCs w:val="16"/>
              </w:rPr>
              <w:t xml:space="preserve"> </w:t>
            </w:r>
            <w:r w:rsidRPr="00E45104">
              <w:rPr>
                <w:color w:val="000000"/>
                <w:sz w:val="16"/>
                <w:szCs w:val="16"/>
              </w:rPr>
              <w:t>(</w:t>
            </w:r>
            <w:r w:rsidR="003A7CB1">
              <w:rPr>
                <w:color w:val="000000"/>
                <w:sz w:val="16"/>
                <w:szCs w:val="16"/>
              </w:rPr>
              <w:t>1-8</w:t>
            </w:r>
            <w:r w:rsidRPr="00E45104">
              <w:rPr>
                <w:color w:val="000000"/>
                <w:sz w:val="16"/>
                <w:szCs w:val="16"/>
              </w:rPr>
              <w:t>)</w:t>
            </w:r>
          </w:p>
          <w:p w14:paraId="72F7AA2B" w14:textId="18F40E46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r w:rsidRPr="00E45104">
              <w:rPr>
                <w:color w:val="000000"/>
                <w:sz w:val="16"/>
                <w:szCs w:val="16"/>
              </w:rPr>
              <w:t>технология</w:t>
            </w:r>
            <w:r w:rsidR="003A7CB1">
              <w:rPr>
                <w:color w:val="000000"/>
                <w:sz w:val="16"/>
                <w:szCs w:val="16"/>
              </w:rPr>
              <w:t xml:space="preserve"> </w:t>
            </w:r>
            <w:r w:rsidRPr="00E45104">
              <w:rPr>
                <w:color w:val="000000"/>
                <w:sz w:val="16"/>
                <w:szCs w:val="16"/>
              </w:rPr>
              <w:t>(5,6,7,8,9)</w:t>
            </w:r>
          </w:p>
          <w:p w14:paraId="22482909" w14:textId="77777777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r w:rsidRPr="00E45104">
              <w:rPr>
                <w:color w:val="000000"/>
                <w:sz w:val="16"/>
                <w:szCs w:val="16"/>
              </w:rPr>
              <w:t>индивид технология</w:t>
            </w:r>
          </w:p>
          <w:p w14:paraId="4AB18481" w14:textId="455B0A06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52C39" w14:textId="509C542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Учебно 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-п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>роизводственный комбинат. Курсы подготовки портных верхней одежды.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E34A3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63850" w14:textId="62AE7163" w:rsidR="00E45104" w:rsidRPr="00E45104" w:rsidRDefault="00E45104" w:rsidP="00531CC5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4</w:t>
            </w:r>
            <w:r w:rsidR="00531CC5">
              <w:rPr>
                <w:rFonts w:cs="Times New Roman"/>
                <w:color w:val="000000"/>
                <w:sz w:val="16"/>
                <w:szCs w:val="16"/>
              </w:rPr>
              <w:t>7</w:t>
            </w:r>
            <w:r w:rsidRPr="00E45104">
              <w:rPr>
                <w:rFonts w:cs="Times New Roman"/>
                <w:color w:val="000000"/>
                <w:sz w:val="16"/>
                <w:szCs w:val="16"/>
              </w:rPr>
              <w:t>/</w:t>
            </w:r>
            <w:r w:rsidR="00723DDC">
              <w:rPr>
                <w:rFonts w:cs="Times New Roman"/>
                <w:color w:val="000000"/>
                <w:sz w:val="16"/>
                <w:szCs w:val="16"/>
              </w:rPr>
              <w:t>3</w:t>
            </w:r>
            <w:r w:rsidR="00531CC5">
              <w:rPr>
                <w:rFonts w:cs="Times New Roman"/>
                <w:color w:val="000000"/>
                <w:sz w:val="16"/>
                <w:szCs w:val="16"/>
              </w:rPr>
              <w:t>1</w:t>
            </w:r>
            <w:r w:rsidRPr="00E45104">
              <w:rPr>
                <w:rFonts w:cs="Times New Roman"/>
                <w:color w:val="000000"/>
                <w:sz w:val="16"/>
                <w:szCs w:val="16"/>
              </w:rPr>
              <w:t>/</w:t>
            </w:r>
            <w:r w:rsidR="00723DDC">
              <w:rPr>
                <w:rFonts w:cs="Times New Roman"/>
                <w:color w:val="000000"/>
                <w:sz w:val="16"/>
                <w:szCs w:val="16"/>
              </w:rPr>
              <w:t>3</w:t>
            </w:r>
            <w:r w:rsidR="00531CC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A416D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7A8B52DD" w14:textId="217CB1B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830" w14:textId="74A6E30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ТГУ</w:t>
            </w:r>
            <w:r w:rsidR="003A7CB1">
              <w:rPr>
                <w:rFonts w:cs="Times New Roman"/>
                <w:sz w:val="16"/>
                <w:szCs w:val="16"/>
              </w:rPr>
              <w:t xml:space="preserve"> </w:t>
            </w:r>
            <w:r w:rsidRPr="00E45104">
              <w:rPr>
                <w:rFonts w:cs="Times New Roman"/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4DF6E783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5104" w:rsidRPr="00E45104" w14:paraId="6B840161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ABF2F" w14:textId="4C54B484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Карпова Алена Леонидовна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52F2F" w14:textId="689E05F1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CE2A" w14:textId="0F749C5A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r w:rsidRPr="00E45104">
              <w:rPr>
                <w:color w:val="000000"/>
                <w:sz w:val="16"/>
                <w:szCs w:val="16"/>
              </w:rPr>
              <w:t>нач. общ</w:t>
            </w:r>
            <w:proofErr w:type="gramStart"/>
            <w:r w:rsidRPr="00E4510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E4510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45104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E45104">
              <w:rPr>
                <w:color w:val="000000"/>
                <w:sz w:val="16"/>
                <w:szCs w:val="16"/>
              </w:rPr>
              <w:t>бразование (</w:t>
            </w:r>
            <w:r w:rsidR="003A7CB1">
              <w:rPr>
                <w:color w:val="000000"/>
                <w:sz w:val="16"/>
                <w:szCs w:val="16"/>
              </w:rPr>
              <w:t>1</w:t>
            </w:r>
            <w:r w:rsidRPr="00E45104">
              <w:rPr>
                <w:color w:val="000000"/>
                <w:sz w:val="16"/>
                <w:szCs w:val="16"/>
              </w:rPr>
              <w:t>)</w:t>
            </w:r>
          </w:p>
          <w:p w14:paraId="4A2FCC0B" w14:textId="77777777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E45104">
              <w:rPr>
                <w:color w:val="000000"/>
                <w:sz w:val="16"/>
                <w:szCs w:val="16"/>
              </w:rPr>
              <w:t>тьютор</w:t>
            </w:r>
            <w:proofErr w:type="spellEnd"/>
          </w:p>
          <w:p w14:paraId="26B390F9" w14:textId="753D6C79" w:rsidR="00E45104" w:rsidRPr="00E45104" w:rsidRDefault="00E45104" w:rsidP="00E45104">
            <w:pPr>
              <w:pStyle w:val="a5"/>
              <w:spacing w:line="240" w:lineRule="auto"/>
              <w:rPr>
                <w:color w:val="000000"/>
                <w:sz w:val="16"/>
                <w:szCs w:val="16"/>
              </w:rPr>
            </w:pPr>
            <w:r w:rsidRPr="00E45104">
              <w:rPr>
                <w:color w:val="000000"/>
                <w:sz w:val="16"/>
                <w:szCs w:val="16"/>
              </w:rPr>
              <w:t>литература (5</w:t>
            </w:r>
            <w:r w:rsidR="003A7CB1">
              <w:rPr>
                <w:color w:val="000000"/>
                <w:sz w:val="16"/>
                <w:szCs w:val="16"/>
              </w:rPr>
              <w:t>,6</w:t>
            </w:r>
            <w:r w:rsidRPr="00E45104">
              <w:rPr>
                <w:color w:val="000000"/>
                <w:sz w:val="16"/>
                <w:szCs w:val="16"/>
              </w:rPr>
              <w:t>)</w:t>
            </w:r>
          </w:p>
          <w:p w14:paraId="5500185B" w14:textId="1DF3F8D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345AE" w14:textId="0497096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Высшее. Тираспольский государственный университет. Квалификация «Психолог. Преподаватель педагогики и психологии». </w:t>
            </w:r>
            <w:r w:rsidRPr="00E45104">
              <w:rPr>
                <w:rFonts w:cs="Times New Roman"/>
                <w:sz w:val="16"/>
                <w:szCs w:val="16"/>
              </w:rPr>
              <w:lastRenderedPageBreak/>
              <w:t>Специальность «Педагогика и психология». 2003г.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51043" w14:textId="314FA5E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lastRenderedPageBreak/>
              <w:t>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D8B1E" w14:textId="1F314FC5" w:rsidR="00E45104" w:rsidRPr="00E45104" w:rsidRDefault="00723DDC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  <w:r w:rsidR="00531CC5">
              <w:rPr>
                <w:rFonts w:cs="Times New Roman"/>
                <w:color w:val="000000"/>
                <w:sz w:val="16"/>
                <w:szCs w:val="16"/>
              </w:rPr>
              <w:t>1</w:t>
            </w:r>
            <w:r>
              <w:rPr>
                <w:rFonts w:cs="Times New Roman"/>
                <w:color w:val="000000"/>
                <w:sz w:val="16"/>
                <w:szCs w:val="16"/>
              </w:rPr>
              <w:t>/1</w:t>
            </w:r>
            <w:r w:rsidR="00531CC5">
              <w:rPr>
                <w:rFonts w:cs="Times New Roman"/>
                <w:color w:val="000000"/>
                <w:sz w:val="16"/>
                <w:szCs w:val="16"/>
              </w:rPr>
              <w:t>1</w:t>
            </w:r>
            <w:r w:rsidR="00E45104" w:rsidRPr="00E45104">
              <w:rPr>
                <w:rFonts w:cs="Times New Roman"/>
                <w:color w:val="000000"/>
                <w:sz w:val="16"/>
                <w:szCs w:val="16"/>
              </w:rPr>
              <w:t>/</w:t>
            </w:r>
            <w:r w:rsidR="00531CC5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EE142" w14:textId="4917E0D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ООП </w:t>
            </w:r>
            <w:r>
              <w:rPr>
                <w:rFonts w:cs="Times New Roman"/>
                <w:sz w:val="16"/>
                <w:szCs w:val="16"/>
              </w:rPr>
              <w:t>начальног</w:t>
            </w:r>
            <w:r w:rsidRPr="00E45104"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725277">
              <w:rPr>
                <w:rFonts w:cs="Times New Roman"/>
                <w:sz w:val="16"/>
                <w:szCs w:val="16"/>
              </w:rPr>
              <w:t>о</w:t>
            </w:r>
            <w:r w:rsidRPr="00E45104">
              <w:rPr>
                <w:rFonts w:cs="Times New Roman"/>
                <w:sz w:val="16"/>
                <w:szCs w:val="16"/>
              </w:rPr>
              <w:t>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0E1D" w14:textId="41606E2B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ТГУ</w:t>
            </w:r>
            <w:r w:rsidR="003A7CB1">
              <w:rPr>
                <w:sz w:val="16"/>
                <w:szCs w:val="16"/>
              </w:rPr>
              <w:t xml:space="preserve"> </w:t>
            </w:r>
            <w:r w:rsidRPr="00E45104">
              <w:rPr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1B442D54" w14:textId="2B6F2D62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ТОИПКРО</w:t>
            </w:r>
            <w:r w:rsidR="003A7CB1">
              <w:rPr>
                <w:sz w:val="16"/>
                <w:szCs w:val="16"/>
              </w:rPr>
              <w:t xml:space="preserve"> </w:t>
            </w:r>
            <w:r w:rsidRPr="00E45104">
              <w:rPr>
                <w:sz w:val="16"/>
                <w:szCs w:val="16"/>
              </w:rPr>
              <w:t>«Современные методы и технологии преподавания в рамках обновленных ФГОС: начальная школа»,2022</w:t>
            </w:r>
          </w:p>
          <w:p w14:paraId="7F9D6797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«Использование современного учебного оборудования в центрах образования естественно-</w:t>
            </w:r>
            <w:r w:rsidRPr="00E45104">
              <w:rPr>
                <w:rFonts w:cs="Times New Roman"/>
                <w:sz w:val="16"/>
                <w:szCs w:val="16"/>
              </w:rPr>
              <w:lastRenderedPageBreak/>
              <w:t xml:space="preserve">научной  и 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технологической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 xml:space="preserve"> направленностей «Точка роста»,2022</w:t>
            </w:r>
          </w:p>
          <w:p w14:paraId="11C497AE" w14:textId="77777777" w:rsidR="00997273" w:rsidRDefault="00997273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14:paraId="3419A499" w14:textId="77777777" w:rsidR="00997273" w:rsidRDefault="00997273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 Внедрение ФОП НОО: требования и особенности организации образовательного процесса»,2023г.</w:t>
            </w:r>
          </w:p>
          <w:p w14:paraId="44F44EE8" w14:textId="183D48F8" w:rsidR="00725277" w:rsidRPr="00E45104" w:rsidRDefault="00725277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«Московский институт профессиональной переподготовки и повышение квалификации педагогов»</w:t>
            </w:r>
            <w:r w:rsidR="009D7734">
              <w:rPr>
                <w:rFonts w:cs="Times New Roman"/>
                <w:sz w:val="16"/>
                <w:szCs w:val="16"/>
              </w:rPr>
              <w:t xml:space="preserve"> «Организация работы с ОВЗ в контексте реализации обновленных ФГОС НОО и ФГОС ООО»,2024г.</w:t>
            </w:r>
          </w:p>
        </w:tc>
      </w:tr>
      <w:tr w:rsidR="00E45104" w:rsidRPr="00E45104" w14:paraId="22092475" w14:textId="77777777" w:rsidTr="007D665E">
        <w:trPr>
          <w:trHeight w:val="140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5E40B" w14:textId="73697BDE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lastRenderedPageBreak/>
              <w:t>Теплова Кристина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A52F0" w14:textId="37908C4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D7C9A" w14:textId="77777777" w:rsidR="00E45104" w:rsidRDefault="003A7CB1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Педагог-организатор</w:t>
            </w:r>
          </w:p>
          <w:p w14:paraId="35E13264" w14:textId="77777777" w:rsidR="003A7CB1" w:rsidRDefault="003A7CB1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Начальное общее образование (4)</w:t>
            </w:r>
          </w:p>
          <w:p w14:paraId="0B3154B0" w14:textId="203C1D48" w:rsidR="003A7CB1" w:rsidRDefault="003A7CB1" w:rsidP="00E45104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Тьютор</w:t>
            </w:r>
            <w:proofErr w:type="spellEnd"/>
          </w:p>
          <w:p w14:paraId="4441763A" w14:textId="764E8806" w:rsidR="003A7CB1" w:rsidRDefault="003A7CB1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  <w:p w14:paraId="77CC8BF6" w14:textId="2C686C8D" w:rsidR="003A7CB1" w:rsidRPr="00E45104" w:rsidRDefault="003A7CB1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26735" w14:textId="39C51CA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color w:val="000000"/>
                <w:sz w:val="16"/>
                <w:szCs w:val="16"/>
              </w:rPr>
              <w:t>Среднее профессиональное. Томский государственный педагогический колледж. Специальность «преподавание в начальных классах». Квалификация «учитель начальных классов» 2018г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E4C6C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6A1EE" w14:textId="4A9D911A" w:rsidR="00E45104" w:rsidRPr="00E45104" w:rsidRDefault="00531CC5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  <w:r w:rsidR="00E45104" w:rsidRPr="00E45104">
              <w:rPr>
                <w:rFonts w:cs="Times New Roman"/>
                <w:color w:val="000000"/>
                <w:sz w:val="16"/>
                <w:szCs w:val="16"/>
              </w:rPr>
              <w:t>/</w:t>
            </w: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  <w:r w:rsidR="00E45104" w:rsidRPr="00E45104">
              <w:rPr>
                <w:rFonts w:cs="Times New Roman"/>
                <w:color w:val="000000"/>
                <w:sz w:val="16"/>
                <w:szCs w:val="16"/>
              </w:rPr>
              <w:t>/</w:t>
            </w: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4E40A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ООП начального общего образования;</w:t>
            </w:r>
          </w:p>
          <w:p w14:paraId="071EE102" w14:textId="54FD25CA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53EE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«Организация деятельности педагогических работников по классному руководству»2020</w:t>
            </w:r>
          </w:p>
          <w:p w14:paraId="46AAD062" w14:textId="632CC032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ТГУ</w:t>
            </w:r>
            <w:r w:rsidR="003A7CB1">
              <w:rPr>
                <w:sz w:val="16"/>
                <w:szCs w:val="16"/>
              </w:rPr>
              <w:t xml:space="preserve"> </w:t>
            </w:r>
            <w:r w:rsidRPr="00E45104">
              <w:rPr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</w:tc>
      </w:tr>
      <w:tr w:rsidR="00E45104" w:rsidRPr="00E45104" w14:paraId="207C42BD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862B6" w14:textId="6B62CCF5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45104">
              <w:rPr>
                <w:rFonts w:cs="Times New Roman"/>
                <w:sz w:val="16"/>
                <w:szCs w:val="16"/>
              </w:rPr>
              <w:t>Плутиничек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 xml:space="preserve"> Маргарита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FC186" w14:textId="485DD52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26A3" w14:textId="2ED92D0A" w:rsidR="00E45104" w:rsidRPr="00E45104" w:rsidRDefault="003A7CB1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атематика</w:t>
            </w:r>
          </w:p>
          <w:p w14:paraId="4530109D" w14:textId="6F9B5C6A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математика(</w:t>
            </w:r>
            <w:r w:rsidR="003A7CB1">
              <w:rPr>
                <w:rFonts w:cs="Times New Roman"/>
                <w:sz w:val="16"/>
                <w:szCs w:val="16"/>
              </w:rPr>
              <w:t>7-</w:t>
            </w:r>
            <w:r w:rsidRPr="00E45104">
              <w:rPr>
                <w:rFonts w:cs="Times New Roman"/>
                <w:sz w:val="16"/>
                <w:szCs w:val="16"/>
              </w:rPr>
              <w:t>11)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3631" w14:textId="61B952CC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Высшее. Магистратура. ФГАОУ 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ВО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 xml:space="preserve"> «Сибирский федеральный университет». Направление подготовки «математика» 2017г.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DE9DE" w14:textId="1DAA3FC4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первая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AAFC" w14:textId="3E9E32D3" w:rsidR="00E45104" w:rsidRPr="00E45104" w:rsidRDefault="00531CC5" w:rsidP="00531C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E45104" w:rsidRPr="00E45104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E45104" w:rsidRPr="00E45104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27F58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ООП среднего общего образования;</w:t>
            </w:r>
          </w:p>
          <w:p w14:paraId="5F096E5F" w14:textId="6FFC2BE8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546C" w14:textId="46D635D3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ТГУ</w:t>
            </w:r>
            <w:r w:rsidR="003A7CB1">
              <w:rPr>
                <w:sz w:val="16"/>
                <w:szCs w:val="16"/>
              </w:rPr>
              <w:t xml:space="preserve"> </w:t>
            </w:r>
            <w:r w:rsidRPr="00E45104">
              <w:rPr>
                <w:sz w:val="16"/>
                <w:szCs w:val="16"/>
              </w:rPr>
              <w:t>«Развитие современных педагогических компетенций в рамках проекта «Цифровая образовательная среда»»,2020</w:t>
            </w:r>
          </w:p>
          <w:p w14:paraId="07DC10C6" w14:textId="3E0C97D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«Центр инновационного образования и воспитания» «Организация работы классного руководителя в образовательной организации»,2021</w:t>
            </w:r>
          </w:p>
        </w:tc>
      </w:tr>
      <w:tr w:rsidR="00E45104" w:rsidRPr="00E45104" w14:paraId="29E34D1D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91916" w14:textId="042AD0F5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E45104">
              <w:rPr>
                <w:rFonts w:cs="Times New Roman"/>
                <w:sz w:val="16"/>
                <w:szCs w:val="16"/>
              </w:rPr>
              <w:t>Голева</w:t>
            </w:r>
            <w:proofErr w:type="spellEnd"/>
            <w:r w:rsidRPr="00E45104">
              <w:rPr>
                <w:rFonts w:cs="Times New Roman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44553" w14:textId="799EE80B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F22B" w14:textId="2945B6A5" w:rsidR="00E45104" w:rsidRPr="00E45104" w:rsidRDefault="003A7CB1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Б</w:t>
            </w:r>
            <w:r w:rsidR="00E45104" w:rsidRPr="00E45104">
              <w:rPr>
                <w:sz w:val="16"/>
                <w:szCs w:val="16"/>
              </w:rPr>
              <w:t>иология</w:t>
            </w:r>
            <w:r>
              <w:rPr>
                <w:sz w:val="16"/>
                <w:szCs w:val="16"/>
              </w:rPr>
              <w:t xml:space="preserve"> (5-11)</w:t>
            </w:r>
          </w:p>
          <w:p w14:paraId="7604261E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химия</w:t>
            </w:r>
          </w:p>
          <w:p w14:paraId="18375558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индивид</w:t>
            </w:r>
          </w:p>
          <w:p w14:paraId="31841C72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внеурочная деятельность</w:t>
            </w:r>
          </w:p>
          <w:p w14:paraId="43443CF2" w14:textId="446011B1" w:rsidR="003A7CB1" w:rsidRPr="00E45104" w:rsidRDefault="003A7CB1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2E7CE" w14:textId="17D6A82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Высшее. Томский государственный педагогический университет. Квалификация «учитель биологии и химии». Специальность « Биология»1999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A626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D140" w14:textId="3D0B837D" w:rsidR="00E45104" w:rsidRPr="00E45104" w:rsidRDefault="00E45104" w:rsidP="00531CC5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2</w:t>
            </w:r>
            <w:r w:rsidR="00531CC5">
              <w:rPr>
                <w:rFonts w:cs="Times New Roman"/>
                <w:sz w:val="16"/>
                <w:szCs w:val="16"/>
              </w:rPr>
              <w:t>6</w:t>
            </w:r>
            <w:r w:rsidRPr="00E45104">
              <w:rPr>
                <w:rFonts w:cs="Times New Roman"/>
                <w:sz w:val="16"/>
                <w:szCs w:val="16"/>
              </w:rPr>
              <w:t>/2</w:t>
            </w:r>
            <w:r w:rsidR="00531CC5">
              <w:rPr>
                <w:rFonts w:cs="Times New Roman"/>
                <w:sz w:val="16"/>
                <w:szCs w:val="16"/>
              </w:rPr>
              <w:t>4</w:t>
            </w:r>
            <w:r w:rsidRPr="00E45104">
              <w:rPr>
                <w:rFonts w:cs="Times New Roman"/>
                <w:sz w:val="16"/>
                <w:szCs w:val="16"/>
              </w:rPr>
              <w:t>/</w:t>
            </w:r>
            <w:r w:rsidR="00531CC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4E139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588D6F19" w14:textId="16811449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ECAC" w14:textId="52347651" w:rsidR="00E45104" w:rsidRPr="00E45104" w:rsidRDefault="00B519DC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УЦ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F37B7A">
              <w:rPr>
                <w:bCs/>
                <w:color w:val="000000"/>
                <w:sz w:val="20"/>
                <w:szCs w:val="20"/>
              </w:rPr>
              <w:t xml:space="preserve">Содержание и применение обновленного ФГОС основного общего образования, утверждённого приказом </w:t>
            </w:r>
            <w:proofErr w:type="spellStart"/>
            <w:r w:rsidRPr="00F37B7A">
              <w:rPr>
                <w:bCs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F37B7A">
              <w:rPr>
                <w:bCs/>
                <w:color w:val="000000"/>
                <w:sz w:val="20"/>
                <w:szCs w:val="20"/>
              </w:rPr>
              <w:t xml:space="preserve"> России №287 от 31 мая 2021 года</w:t>
            </w:r>
            <w:r w:rsidR="00723DDC">
              <w:rPr>
                <w:bCs/>
                <w:color w:val="000000"/>
                <w:sz w:val="20"/>
                <w:szCs w:val="20"/>
              </w:rPr>
              <w:t>», 2023г</w:t>
            </w:r>
          </w:p>
        </w:tc>
      </w:tr>
      <w:tr w:rsidR="00E45104" w:rsidRPr="00E45104" w14:paraId="5AC5369D" w14:textId="77777777" w:rsidTr="00AB4AC6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F34D5" w14:textId="4F8F2444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Долгова Юлия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A9EE1" w14:textId="416F35B2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C434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физическая культура (1,2,3,4,5,6,7,8,9,10,11)</w:t>
            </w:r>
          </w:p>
          <w:p w14:paraId="5B52F739" w14:textId="2B1F2AF1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педагог дополнительного образования</w:t>
            </w:r>
          </w:p>
          <w:p w14:paraId="522DECDD" w14:textId="18E33AF9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A2032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Высшее. Томский государственный педагогический университет.</w:t>
            </w:r>
          </w:p>
          <w:p w14:paraId="7C9211C6" w14:textId="77777777" w:rsidR="00E45104" w:rsidRPr="00E45104" w:rsidRDefault="00E45104" w:rsidP="00E45104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E45104">
              <w:rPr>
                <w:sz w:val="16"/>
                <w:szCs w:val="16"/>
              </w:rPr>
              <w:t>Специальность «технология и предпринимательство»</w:t>
            </w:r>
          </w:p>
          <w:p w14:paraId="46E4ACEE" w14:textId="0AC0E38D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Квалификация « учитель технологии и предпринимательства»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B0DB6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9E480" w14:textId="014E9886" w:rsidR="00E45104" w:rsidRPr="00E45104" w:rsidRDefault="00E45104" w:rsidP="00531CC5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1</w:t>
            </w:r>
            <w:r w:rsidR="00531CC5">
              <w:rPr>
                <w:rFonts w:cs="Times New Roman"/>
                <w:sz w:val="16"/>
                <w:szCs w:val="16"/>
              </w:rPr>
              <w:t>4</w:t>
            </w:r>
            <w:r w:rsidRPr="00E45104">
              <w:rPr>
                <w:rFonts w:cs="Times New Roman"/>
                <w:sz w:val="16"/>
                <w:szCs w:val="16"/>
              </w:rPr>
              <w:t>/</w:t>
            </w:r>
            <w:r w:rsidR="00531CC5">
              <w:rPr>
                <w:rFonts w:cs="Times New Roman"/>
                <w:sz w:val="16"/>
                <w:szCs w:val="16"/>
              </w:rPr>
              <w:t>9</w:t>
            </w:r>
            <w:r w:rsidRPr="00E45104">
              <w:rPr>
                <w:rFonts w:cs="Times New Roman"/>
                <w:sz w:val="16"/>
                <w:szCs w:val="16"/>
              </w:rPr>
              <w:t>/</w:t>
            </w:r>
            <w:r w:rsidR="00531CC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23E8B" w14:textId="77777777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среднего общего образования;</w:t>
            </w:r>
          </w:p>
          <w:p w14:paraId="1F1FACC3" w14:textId="72161A55" w:rsidR="00E45104" w:rsidRP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>ООП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0680" w14:textId="77777777" w:rsidR="00E45104" w:rsidRDefault="00E45104" w:rsidP="00E45104">
            <w:pPr>
              <w:rPr>
                <w:rFonts w:cs="Times New Roman"/>
                <w:sz w:val="16"/>
                <w:szCs w:val="16"/>
              </w:rPr>
            </w:pPr>
            <w:r w:rsidRPr="00E45104">
              <w:rPr>
                <w:rFonts w:cs="Times New Roman"/>
                <w:sz w:val="16"/>
                <w:szCs w:val="16"/>
              </w:rPr>
              <w:t xml:space="preserve">Профессиональная переподготовка «Тренер-преподаватель по физической культуре» 2021«Использование современного учебного оборудования в центрах образования </w:t>
            </w:r>
            <w:proofErr w:type="gramStart"/>
            <w:r w:rsidRPr="00E45104">
              <w:rPr>
                <w:rFonts w:cs="Times New Roman"/>
                <w:sz w:val="16"/>
                <w:szCs w:val="16"/>
              </w:rPr>
              <w:t>естественно-научной</w:t>
            </w:r>
            <w:proofErr w:type="gramEnd"/>
            <w:r w:rsidRPr="00E45104">
              <w:rPr>
                <w:rFonts w:cs="Times New Roman"/>
                <w:sz w:val="16"/>
                <w:szCs w:val="16"/>
              </w:rPr>
              <w:t xml:space="preserve">  и технологической направленностей «Точка роста»,2022</w:t>
            </w:r>
          </w:p>
          <w:p w14:paraId="1D337967" w14:textId="0BE20682" w:rsidR="00FE1773" w:rsidRPr="00E45104" w:rsidRDefault="00FE1773" w:rsidP="00E451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 Преподавание учебного предмета «Физическая культура» в условиях реализации требований ФГОС НОО» 2022</w:t>
            </w:r>
          </w:p>
        </w:tc>
      </w:tr>
    </w:tbl>
    <w:p w14:paraId="357A94E5" w14:textId="77777777" w:rsidR="00E45104" w:rsidRPr="00E45104" w:rsidRDefault="00E45104" w:rsidP="00E45104">
      <w:pPr>
        <w:spacing w:after="0"/>
        <w:ind w:firstLine="709"/>
        <w:rPr>
          <w:rFonts w:cs="Times New Roman"/>
          <w:sz w:val="16"/>
          <w:szCs w:val="16"/>
        </w:rPr>
      </w:pPr>
    </w:p>
    <w:sectPr w:rsidR="00E45104" w:rsidRPr="00E45104" w:rsidSect="0057480D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50"/>
    <w:rsid w:val="000168C0"/>
    <w:rsid w:val="00082B85"/>
    <w:rsid w:val="0010003A"/>
    <w:rsid w:val="00101EB5"/>
    <w:rsid w:val="00186416"/>
    <w:rsid w:val="001F3BCF"/>
    <w:rsid w:val="00313E0C"/>
    <w:rsid w:val="00375822"/>
    <w:rsid w:val="003A7CB1"/>
    <w:rsid w:val="0050757E"/>
    <w:rsid w:val="00531CC5"/>
    <w:rsid w:val="0057480D"/>
    <w:rsid w:val="005E2623"/>
    <w:rsid w:val="00622D80"/>
    <w:rsid w:val="00641DC2"/>
    <w:rsid w:val="00663FF1"/>
    <w:rsid w:val="006C0B77"/>
    <w:rsid w:val="006C225A"/>
    <w:rsid w:val="00723DDC"/>
    <w:rsid w:val="00725277"/>
    <w:rsid w:val="007978EA"/>
    <w:rsid w:val="007D665E"/>
    <w:rsid w:val="008242FF"/>
    <w:rsid w:val="00870751"/>
    <w:rsid w:val="008B1965"/>
    <w:rsid w:val="00922C48"/>
    <w:rsid w:val="00937F74"/>
    <w:rsid w:val="00997273"/>
    <w:rsid w:val="009D7734"/>
    <w:rsid w:val="009F30CB"/>
    <w:rsid w:val="00AB4AC6"/>
    <w:rsid w:val="00B22E01"/>
    <w:rsid w:val="00B519DC"/>
    <w:rsid w:val="00B915B7"/>
    <w:rsid w:val="00BC79D1"/>
    <w:rsid w:val="00C63DF8"/>
    <w:rsid w:val="00C8031D"/>
    <w:rsid w:val="00CE4FBC"/>
    <w:rsid w:val="00CE6C50"/>
    <w:rsid w:val="00D373A3"/>
    <w:rsid w:val="00E45104"/>
    <w:rsid w:val="00E63E8A"/>
    <w:rsid w:val="00EA59DF"/>
    <w:rsid w:val="00EE4070"/>
    <w:rsid w:val="00F12C76"/>
    <w:rsid w:val="00F30D12"/>
    <w:rsid w:val="00F54904"/>
    <w:rsid w:val="00F75A7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E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E45104"/>
    <w:rPr>
      <w:rFonts w:ascii="Times New Roman" w:eastAsia="Times New Roman" w:hAnsi="Times New Roman" w:cs="Times New Roman"/>
      <w:color w:val="212529"/>
      <w:sz w:val="14"/>
      <w:szCs w:val="14"/>
    </w:rPr>
  </w:style>
  <w:style w:type="paragraph" w:customStyle="1" w:styleId="a5">
    <w:name w:val="Другое"/>
    <w:basedOn w:val="a"/>
    <w:link w:val="a4"/>
    <w:rsid w:val="00E45104"/>
    <w:pPr>
      <w:widowControl w:val="0"/>
      <w:spacing w:after="0" w:line="271" w:lineRule="auto"/>
    </w:pPr>
    <w:rPr>
      <w:rFonts w:eastAsia="Times New Roman" w:cs="Times New Roman"/>
      <w:color w:val="212529"/>
      <w:kern w:val="2"/>
      <w:sz w:val="14"/>
      <w:szCs w:val="1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E45104"/>
    <w:rPr>
      <w:rFonts w:ascii="Times New Roman" w:eastAsia="Times New Roman" w:hAnsi="Times New Roman" w:cs="Times New Roman"/>
      <w:color w:val="212529"/>
      <w:sz w:val="14"/>
      <w:szCs w:val="14"/>
    </w:rPr>
  </w:style>
  <w:style w:type="paragraph" w:customStyle="1" w:styleId="a5">
    <w:name w:val="Другое"/>
    <w:basedOn w:val="a"/>
    <w:link w:val="a4"/>
    <w:rsid w:val="00E45104"/>
    <w:pPr>
      <w:widowControl w:val="0"/>
      <w:spacing w:after="0" w:line="271" w:lineRule="auto"/>
    </w:pPr>
    <w:rPr>
      <w:rFonts w:eastAsia="Times New Roman" w:cs="Times New Roman"/>
      <w:color w:val="212529"/>
      <w:kern w:val="2"/>
      <w:sz w:val="14"/>
      <w:szCs w:val="1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2023-04-19T06:50:00Z</cp:lastPrinted>
  <dcterms:created xsi:type="dcterms:W3CDTF">2023-03-13T07:15:00Z</dcterms:created>
  <dcterms:modified xsi:type="dcterms:W3CDTF">2024-09-04T04:05:00Z</dcterms:modified>
</cp:coreProperties>
</file>